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text" w:horzAnchor="margin" w:tblpXSpec="center" w:tblpY="28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1931"/>
      </w:tblGrid>
      <w:tr w:rsidR="000A4476" w:rsidTr="000A4476">
        <w:trPr>
          <w:trHeight w:val="345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6" w:rsidRDefault="000A4476" w:rsidP="000A4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SOYADI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6" w:rsidRDefault="000A4476" w:rsidP="000A44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Notu</w:t>
            </w:r>
          </w:p>
        </w:tc>
      </w:tr>
      <w:tr w:rsidR="000A4476" w:rsidTr="000A4476">
        <w:trPr>
          <w:trHeight w:val="33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6" w:rsidRDefault="00B0436B" w:rsidP="000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AKTAŞ KORAL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476" w:rsidRDefault="00B0436B" w:rsidP="000A4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72 </w:t>
            </w:r>
            <w:r w:rsidR="000A4476">
              <w:rPr>
                <w:rFonts w:ascii="Times New Roman" w:hAnsi="Times New Roman" w:cs="Times New Roman"/>
              </w:rPr>
              <w:t xml:space="preserve"> (Başarılı)</w:t>
            </w:r>
          </w:p>
        </w:tc>
      </w:tr>
    </w:tbl>
    <w:p w:rsidR="000A4476" w:rsidRDefault="000A4476"/>
    <w:p w:rsidR="000A4476" w:rsidRPr="000A4476" w:rsidRDefault="000A4476" w:rsidP="000A4476"/>
    <w:p w:rsidR="000A4476" w:rsidRDefault="000A4476" w:rsidP="000A4476"/>
    <w:p w:rsidR="00B0436B" w:rsidRDefault="000A4476" w:rsidP="000A4476">
      <w:pPr>
        <w:ind w:firstLine="708"/>
      </w:pPr>
      <w:r>
        <w:t xml:space="preserve">                                   </w:t>
      </w:r>
      <w:r w:rsidR="00B0436B">
        <w:t xml:space="preserve">            </w:t>
      </w:r>
      <w:bookmarkStart w:id="0" w:name="_GoBack"/>
      <w:bookmarkEnd w:id="0"/>
      <w:r>
        <w:t xml:space="preserve"> </w:t>
      </w:r>
      <w:r w:rsidR="00B0436B">
        <w:t>İKTİSAT ANABİLİM DALI</w:t>
      </w:r>
    </w:p>
    <w:p w:rsidR="004A65A8" w:rsidRPr="000A4476" w:rsidRDefault="00B0436B" w:rsidP="000A4476">
      <w:pPr>
        <w:ind w:firstLine="708"/>
        <w:rPr>
          <w:b/>
        </w:rPr>
      </w:pPr>
      <w:r>
        <w:t xml:space="preserve">                             </w:t>
      </w:r>
      <w:r w:rsidR="000A4476">
        <w:t xml:space="preserve"> </w:t>
      </w:r>
      <w:r w:rsidR="000A4476">
        <w:rPr>
          <w:b/>
        </w:rPr>
        <w:t>DOKTORA YETERLİK</w:t>
      </w:r>
      <w:r w:rsidR="00930291">
        <w:rPr>
          <w:b/>
        </w:rPr>
        <w:t xml:space="preserve"> YAZILI</w:t>
      </w:r>
      <w:r w:rsidR="000A4476">
        <w:rPr>
          <w:b/>
        </w:rPr>
        <w:t xml:space="preserve"> SINAV SONUÇLARI</w:t>
      </w:r>
    </w:p>
    <w:sectPr w:rsidR="004A65A8" w:rsidRPr="000A4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76"/>
    <w:rsid w:val="000A4476"/>
    <w:rsid w:val="004A65A8"/>
    <w:rsid w:val="00641434"/>
    <w:rsid w:val="00930291"/>
    <w:rsid w:val="00992AF0"/>
    <w:rsid w:val="00B0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DF232"/>
  <w15:chartTrackingRefBased/>
  <w15:docId w15:val="{C573B6D9-6375-454C-9AA8-643E30FD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7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4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4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3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2017-01-19T11:00:00Z</cp:lastPrinted>
  <dcterms:created xsi:type="dcterms:W3CDTF">2018-01-26T13:33:00Z</dcterms:created>
  <dcterms:modified xsi:type="dcterms:W3CDTF">2018-01-26T13:33:00Z</dcterms:modified>
</cp:coreProperties>
</file>